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75E90" w14:textId="199508CE" w:rsidR="005A2749" w:rsidRPr="00C37FAA" w:rsidRDefault="00C37FAA" w:rsidP="0072750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3869CF87" wp14:editId="3D2B8023">
            <wp:simplePos x="0" y="0"/>
            <wp:positionH relativeFrom="column">
              <wp:posOffset>6731635</wp:posOffset>
            </wp:positionH>
            <wp:positionV relativeFrom="paragraph">
              <wp:posOffset>-676275</wp:posOffset>
            </wp:positionV>
            <wp:extent cx="1900535" cy="598170"/>
            <wp:effectExtent l="0" t="0" r="5080" b="0"/>
            <wp:wrapNone/>
            <wp:docPr id="2" name="Picture 2" descr="Logo has four gears each with an item in the center. The items are a book, computer mouse, briefcase, and calcuator." title="PA Adult Educatio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_resources_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3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09F" w:rsidRPr="00C37FAA">
        <w:rPr>
          <w:rFonts w:asciiTheme="minorHAnsi" w:hAnsiTheme="minorHAnsi" w:cstheme="minorHAnsi"/>
          <w:b/>
          <w:sz w:val="28"/>
          <w:szCs w:val="24"/>
        </w:rPr>
        <w:t>Lesson Plan Template</w:t>
      </w:r>
      <w:r w:rsidR="00B5457A">
        <w:rPr>
          <w:rFonts w:asciiTheme="minorHAnsi" w:hAnsiTheme="minorHAnsi" w:cstheme="minorHAnsi"/>
          <w:b/>
          <w:sz w:val="28"/>
          <w:szCs w:val="24"/>
        </w:rPr>
        <w:t xml:space="preserve"> for Math, English Language Arts (ELA) or English as a Second Language (ESL)</w:t>
      </w:r>
    </w:p>
    <w:p w14:paraId="5BC3A5AF" w14:textId="77777777" w:rsidR="00B8109F" w:rsidRPr="000A7B15" w:rsidRDefault="00B8109F" w:rsidP="00B8109F">
      <w:pPr>
        <w:jc w:val="center"/>
        <w:rPr>
          <w:rFonts w:asciiTheme="minorHAnsi" w:hAnsiTheme="minorHAnsi" w:cstheme="minorHAnsi"/>
          <w:sz w:val="4"/>
          <w:szCs w:val="2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Caption w:val="Lesson Template"/>
      </w:tblPr>
      <w:tblGrid>
        <w:gridCol w:w="6475"/>
        <w:gridCol w:w="6930"/>
      </w:tblGrid>
      <w:tr w:rsidR="00443962" w:rsidRPr="007D4F47" w14:paraId="40DE118C" w14:textId="77777777" w:rsidTr="00443962">
        <w:trPr>
          <w:tblHeader/>
        </w:trPr>
        <w:tc>
          <w:tcPr>
            <w:tcW w:w="6475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0463031D" w14:textId="276E4BA5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A7B15">
              <w:rPr>
                <w:rFonts w:asciiTheme="minorHAnsi" w:hAnsiTheme="minorHAnsi" w:cstheme="minorHAnsi"/>
                <w:b/>
                <w:color w:val="004E89"/>
                <w:sz w:val="28"/>
                <w:szCs w:val="24"/>
              </w:rPr>
              <w:t>Lesson Overview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7B28EE" w14:textId="77777777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8109F" w:rsidRPr="007D4F47" w14:paraId="1AD32467" w14:textId="77777777" w:rsidTr="00443962">
        <w:tc>
          <w:tcPr>
            <w:tcW w:w="6475" w:type="dxa"/>
          </w:tcPr>
          <w:p w14:paraId="5F3A74E9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Title:</w:t>
            </w:r>
          </w:p>
          <w:p w14:paraId="60A3E7E2" w14:textId="77777777" w:rsidR="00B8109F" w:rsidRPr="007D4F47" w:rsidRDefault="00B8109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930" w:type="dxa"/>
          </w:tcPr>
          <w:p w14:paraId="0B03AFC2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Lesson Timeframe:  </w:t>
            </w:r>
          </w:p>
          <w:p w14:paraId="277A531C" w14:textId="77777777" w:rsidR="00B8109F" w:rsidRPr="007D4F47" w:rsidRDefault="00B8109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72750F" w:rsidRPr="007D4F47" w14:paraId="087F7B1F" w14:textId="77777777" w:rsidTr="00443962">
        <w:tc>
          <w:tcPr>
            <w:tcW w:w="6475" w:type="dxa"/>
          </w:tcPr>
          <w:p w14:paraId="1180A30F" w14:textId="77777777" w:rsidR="0072750F" w:rsidRDefault="0072750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Lesson Author:  </w:t>
            </w:r>
          </w:p>
          <w:p w14:paraId="312844FB" w14:textId="7FDB0CA2" w:rsidR="000A7B15" w:rsidRPr="000A7B15" w:rsidRDefault="000A7B15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30" w:type="dxa"/>
          </w:tcPr>
          <w:p w14:paraId="70EB288C" w14:textId="77777777" w:rsidR="0072750F" w:rsidRPr="000A7B15" w:rsidRDefault="0072750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Date Created:</w:t>
            </w:r>
          </w:p>
        </w:tc>
      </w:tr>
      <w:tr w:rsidR="0072750F" w:rsidRPr="007D4F47" w14:paraId="10D12E42" w14:textId="77777777" w:rsidTr="00443962">
        <w:trPr>
          <w:trHeight w:val="683"/>
        </w:trPr>
        <w:tc>
          <w:tcPr>
            <w:tcW w:w="6475" w:type="dxa"/>
          </w:tcPr>
          <w:p w14:paraId="1DA31C45" w14:textId="77777777" w:rsidR="0072750F" w:rsidRPr="000A7B15" w:rsidRDefault="0072750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Content Area(s):  </w:t>
            </w:r>
          </w:p>
        </w:tc>
        <w:tc>
          <w:tcPr>
            <w:tcW w:w="6930" w:type="dxa"/>
          </w:tcPr>
          <w:p w14:paraId="15804BE6" w14:textId="77777777" w:rsidR="0072750F" w:rsidRPr="000A7B15" w:rsidRDefault="0072750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General Topics</w:t>
            </w:r>
            <w:r w:rsidR="00907426" w:rsidRPr="007D4F47">
              <w:rPr>
                <w:rFonts w:asciiTheme="minorHAnsi" w:hAnsiTheme="minorHAnsi" w:cstheme="minorHAnsi"/>
                <w:b/>
                <w:szCs w:val="24"/>
              </w:rPr>
              <w:t>/Skills</w:t>
            </w: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 Covered:</w:t>
            </w:r>
          </w:p>
          <w:p w14:paraId="75EC7F4F" w14:textId="77777777" w:rsidR="0072750F" w:rsidRPr="000A7B15" w:rsidRDefault="0072750F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0CDCE1DA" w14:textId="77777777" w:rsidR="0072750F" w:rsidRPr="007D4F47" w:rsidRDefault="0072750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8109F" w:rsidRPr="007D4F47" w14:paraId="1D3DB40A" w14:textId="77777777" w:rsidTr="00443962">
        <w:tc>
          <w:tcPr>
            <w:tcW w:w="6475" w:type="dxa"/>
          </w:tcPr>
          <w:p w14:paraId="43E84715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NRS Level(s):  </w:t>
            </w:r>
          </w:p>
        </w:tc>
        <w:tc>
          <w:tcPr>
            <w:tcW w:w="6930" w:type="dxa"/>
          </w:tcPr>
          <w:p w14:paraId="2A2B3931" w14:textId="2F65BB34" w:rsidR="00443962" w:rsidRDefault="00B8109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Prerequisite Skills:</w:t>
            </w:r>
          </w:p>
          <w:p w14:paraId="10FF6FE7" w14:textId="77777777" w:rsidR="00443962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7EBDA1" w14:textId="381822E5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624AABD0" w14:textId="327D4911" w:rsidR="000A7B15" w:rsidRPr="000A7B15" w:rsidRDefault="000A7B15">
      <w:pPr>
        <w:rPr>
          <w:sz w:val="22"/>
        </w:rPr>
      </w:pPr>
    </w:p>
    <w:p w14:paraId="0B68E819" w14:textId="42608B55" w:rsidR="000A7B15" w:rsidRPr="000A7B15" w:rsidRDefault="000A7B15">
      <w:pPr>
        <w:rPr>
          <w:rFonts w:asciiTheme="minorHAnsi" w:hAnsiTheme="minorHAnsi" w:cstheme="minorHAnsi"/>
          <w:b/>
          <w:color w:val="004E89"/>
          <w:sz w:val="28"/>
          <w:szCs w:val="2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Caption w:val="Lesson Template"/>
      </w:tblPr>
      <w:tblGrid>
        <w:gridCol w:w="6475"/>
        <w:gridCol w:w="6930"/>
      </w:tblGrid>
      <w:tr w:rsidR="00443962" w:rsidRPr="007D4F47" w14:paraId="7F5B4B8B" w14:textId="77777777" w:rsidTr="00443962">
        <w:trPr>
          <w:tblHeader/>
        </w:trPr>
        <w:tc>
          <w:tcPr>
            <w:tcW w:w="1340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2E17BE7" w14:textId="0CCE07B6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4E89"/>
                <w:sz w:val="28"/>
                <w:szCs w:val="24"/>
              </w:rPr>
              <w:t>Standards and Skills Addressed</w:t>
            </w:r>
            <w:bookmarkStart w:id="0" w:name="_GoBack"/>
            <w:bookmarkEnd w:id="0"/>
          </w:p>
        </w:tc>
      </w:tr>
      <w:tr w:rsidR="00B8109F" w:rsidRPr="007D4F47" w14:paraId="1D495DA3" w14:textId="77777777" w:rsidTr="00E02869">
        <w:tc>
          <w:tcPr>
            <w:tcW w:w="13405" w:type="dxa"/>
            <w:gridSpan w:val="2"/>
          </w:tcPr>
          <w:p w14:paraId="6330A259" w14:textId="35C5E19C" w:rsidR="00B8109F" w:rsidRPr="007D4F47" w:rsidRDefault="00B8109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College and Career Readiness Standards (CCRS):</w:t>
            </w:r>
          </w:p>
          <w:p w14:paraId="5BD10B72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1B8A220F" w14:textId="0E072116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07426" w:rsidRPr="007D4F47" w14:paraId="55E0808D" w14:textId="77777777" w:rsidTr="002B7FB6">
        <w:tc>
          <w:tcPr>
            <w:tcW w:w="6475" w:type="dxa"/>
          </w:tcPr>
          <w:p w14:paraId="2299F4EF" w14:textId="77777777" w:rsidR="00907426" w:rsidRPr="007D4F47" w:rsidRDefault="00907426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English Language Proficiency Standards (ELPS) (if applicable):</w:t>
            </w:r>
          </w:p>
          <w:p w14:paraId="07562994" w14:textId="77777777" w:rsidR="00907426" w:rsidRPr="000A7B15" w:rsidRDefault="00907426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0F85C173" w14:textId="77777777" w:rsidR="00907426" w:rsidRPr="000A7B15" w:rsidRDefault="00907426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30" w:type="dxa"/>
          </w:tcPr>
          <w:p w14:paraId="74141FBC" w14:textId="77777777" w:rsidR="00907426" w:rsidRDefault="00907426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Target Grammar/Language Forms (for ESL):</w:t>
            </w:r>
          </w:p>
          <w:p w14:paraId="195B127A" w14:textId="6A5CF855" w:rsidR="000A7B15" w:rsidRPr="000A7B15" w:rsidRDefault="000A7B15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</w:tr>
      <w:tr w:rsidR="00B8109F" w:rsidRPr="007D4F47" w14:paraId="01FBBA6B" w14:textId="77777777" w:rsidTr="00E02869">
        <w:tc>
          <w:tcPr>
            <w:tcW w:w="13405" w:type="dxa"/>
            <w:gridSpan w:val="2"/>
          </w:tcPr>
          <w:p w14:paraId="20B07DD6" w14:textId="77777777" w:rsidR="00B8109F" w:rsidRPr="007D4F47" w:rsidRDefault="00B8109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Standards for Mathematical Practice:</w:t>
            </w:r>
          </w:p>
          <w:p w14:paraId="2DD841B3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5C5D4A64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109F" w:rsidRPr="007D4F47" w14:paraId="731AAC2B" w14:textId="77777777" w:rsidTr="00E02869">
        <w:tc>
          <w:tcPr>
            <w:tcW w:w="13405" w:type="dxa"/>
            <w:gridSpan w:val="2"/>
          </w:tcPr>
          <w:p w14:paraId="312B576A" w14:textId="77777777" w:rsidR="00B8109F" w:rsidRPr="007D4F47" w:rsidRDefault="00B8109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Foundation Skills Framework (Workforce</w:t>
            </w:r>
            <w:r w:rsidR="00907426" w:rsidRPr="007D4F47">
              <w:rPr>
                <w:rFonts w:asciiTheme="minorHAnsi" w:hAnsiTheme="minorHAnsi" w:cstheme="minorHAnsi"/>
                <w:b/>
                <w:szCs w:val="24"/>
              </w:rPr>
              <w:t xml:space="preserve"> Skills</w:t>
            </w:r>
            <w:r w:rsidRPr="007D4F47">
              <w:rPr>
                <w:rFonts w:asciiTheme="minorHAnsi" w:hAnsiTheme="minorHAnsi" w:cstheme="minorHAnsi"/>
                <w:b/>
                <w:szCs w:val="24"/>
              </w:rPr>
              <w:t>):</w:t>
            </w:r>
          </w:p>
          <w:p w14:paraId="66C54E5B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3A5BE987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109F" w:rsidRPr="007D4F47" w14:paraId="687C7391" w14:textId="77777777" w:rsidTr="00E02869">
        <w:tc>
          <w:tcPr>
            <w:tcW w:w="13405" w:type="dxa"/>
            <w:gridSpan w:val="2"/>
          </w:tcPr>
          <w:p w14:paraId="614BDC70" w14:textId="77777777" w:rsidR="00B8109F" w:rsidRPr="007D4F47" w:rsidRDefault="00DC1FB4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Digital Literacy Skills:</w:t>
            </w:r>
          </w:p>
          <w:p w14:paraId="3654A767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68A6F7C7" w14:textId="77777777" w:rsidR="00B8109F" w:rsidRPr="000A7B15" w:rsidRDefault="00B8109F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86D1015" w14:textId="291C031D" w:rsidR="000A7B15" w:rsidRPr="00443962" w:rsidRDefault="000A7B15">
      <w:pPr>
        <w:rPr>
          <w:rFonts w:ascii="Calibri" w:hAnsi="Calibri" w:cs="Calibri"/>
          <w:color w:val="004E89"/>
          <w:sz w:val="28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Caption w:val="Lesson Template"/>
      </w:tblPr>
      <w:tblGrid>
        <w:gridCol w:w="6475"/>
        <w:gridCol w:w="1980"/>
        <w:gridCol w:w="4950"/>
      </w:tblGrid>
      <w:tr w:rsidR="00443962" w:rsidRPr="007D4F47" w14:paraId="23120E7C" w14:textId="77777777" w:rsidTr="00443962">
        <w:trPr>
          <w:tblHeader/>
        </w:trPr>
        <w:tc>
          <w:tcPr>
            <w:tcW w:w="845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73BAEC8" w14:textId="32B02B54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A7B15">
              <w:rPr>
                <w:rFonts w:ascii="Calibri" w:hAnsi="Calibri" w:cs="Calibri"/>
                <w:b/>
                <w:color w:val="004E89"/>
                <w:sz w:val="28"/>
              </w:rPr>
              <w:t>Objectives, Materials, and Vocabulary</w:t>
            </w:r>
          </w:p>
        </w:tc>
        <w:tc>
          <w:tcPr>
            <w:tcW w:w="49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7AD0127" w14:textId="77777777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633C0" w:rsidRPr="007D4F47" w14:paraId="6FE35434" w14:textId="77777777" w:rsidTr="00E02869">
        <w:tc>
          <w:tcPr>
            <w:tcW w:w="8455" w:type="dxa"/>
            <w:gridSpan w:val="2"/>
          </w:tcPr>
          <w:p w14:paraId="096A7F8F" w14:textId="77777777" w:rsidR="000633C0" w:rsidRPr="007D4F47" w:rsidRDefault="000633C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Lesson Objective(s):  </w:t>
            </w:r>
          </w:p>
          <w:p w14:paraId="202476DD" w14:textId="77777777" w:rsidR="000633C0" w:rsidRPr="000A7B15" w:rsidRDefault="000633C0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7E78E51F" w14:textId="77777777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3F1D94" w14:textId="59F41E36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76BEC5" w14:textId="77777777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AC4A6B" w14:textId="3ED7F249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950" w:type="dxa"/>
          </w:tcPr>
          <w:p w14:paraId="4DAFD0EC" w14:textId="77777777" w:rsidR="000633C0" w:rsidRPr="007D4F47" w:rsidRDefault="000633C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Objective Tips:</w:t>
            </w:r>
          </w:p>
          <w:p w14:paraId="3A6C9951" w14:textId="6A94F87D" w:rsidR="009E691F" w:rsidRPr="007D4F47" w:rsidRDefault="000633C0" w:rsidP="000633C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Check it with SMART</w:t>
            </w:r>
            <w:r w:rsidR="009E691F" w:rsidRPr="007D4F47">
              <w:rPr>
                <w:rFonts w:asciiTheme="minorHAnsi" w:hAnsiTheme="minorHAnsi" w:cstheme="minorHAnsi"/>
                <w:szCs w:val="24"/>
              </w:rPr>
              <w:t>.</w:t>
            </w:r>
            <w:r w:rsidRPr="007D4F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1AFC9F4" w14:textId="652AEA55" w:rsidR="000633C0" w:rsidRPr="007D4F47" w:rsidRDefault="000633C0" w:rsidP="009E691F">
            <w:pPr>
              <w:pStyle w:val="ListParagraph"/>
              <w:ind w:left="360"/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(Is it Specific, Measurable, Achievable, Relevant,</w:t>
            </w:r>
            <w:r w:rsidR="00A739A0" w:rsidRPr="007D4F47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7D4F47">
              <w:rPr>
                <w:rFonts w:asciiTheme="minorHAnsi" w:hAnsiTheme="minorHAnsi" w:cstheme="minorHAnsi"/>
                <w:szCs w:val="24"/>
              </w:rPr>
              <w:t xml:space="preserve"> Timely?)</w:t>
            </w:r>
          </w:p>
        </w:tc>
      </w:tr>
      <w:tr w:rsidR="000633C0" w:rsidRPr="007D4F47" w14:paraId="008CAFA6" w14:textId="77777777" w:rsidTr="002B7FB6">
        <w:tc>
          <w:tcPr>
            <w:tcW w:w="6475" w:type="dxa"/>
          </w:tcPr>
          <w:p w14:paraId="7F22426D" w14:textId="77777777" w:rsidR="000633C0" w:rsidRPr="007D4F47" w:rsidRDefault="000633C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Texts, Materials, Resources:</w:t>
            </w:r>
          </w:p>
          <w:p w14:paraId="605B5365" w14:textId="77777777" w:rsidR="000633C0" w:rsidRPr="000A7B15" w:rsidRDefault="000633C0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2A9B3703" w14:textId="77777777" w:rsidR="004E2820" w:rsidRPr="007D4F47" w:rsidRDefault="004E282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9A4875" w14:textId="61F7C18D" w:rsidR="004E2820" w:rsidRPr="007D4F47" w:rsidRDefault="004E282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C9349B" w14:textId="77777777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D6553C" w14:textId="77777777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DA6639" w14:textId="4AAD7109" w:rsidR="006B6F23" w:rsidRPr="007D4F47" w:rsidRDefault="006B6F23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930" w:type="dxa"/>
            <w:gridSpan w:val="2"/>
          </w:tcPr>
          <w:p w14:paraId="6190A1F9" w14:textId="77777777" w:rsidR="000633C0" w:rsidRPr="007D4F47" w:rsidRDefault="000633C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Vocabulary:</w:t>
            </w:r>
          </w:p>
          <w:p w14:paraId="04A2C4AC" w14:textId="77777777" w:rsidR="000633C0" w:rsidRPr="000A7B15" w:rsidRDefault="000633C0" w:rsidP="00B8109F">
            <w:pPr>
              <w:rPr>
                <w:rFonts w:asciiTheme="minorHAnsi" w:hAnsiTheme="minorHAnsi" w:cstheme="minorHAnsi"/>
                <w:szCs w:val="24"/>
              </w:rPr>
            </w:pPr>
          </w:p>
          <w:p w14:paraId="735FAD95" w14:textId="77777777" w:rsidR="000633C0" w:rsidRPr="007D4F47" w:rsidRDefault="000633C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89328B0" w14:textId="77777777" w:rsidR="000633C0" w:rsidRPr="007D4F47" w:rsidRDefault="000633C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433196E" w14:textId="6E4F31DF" w:rsidR="000A7B15" w:rsidRDefault="000A7B15"/>
    <w:tbl>
      <w:tblPr>
        <w:tblStyle w:val="TableGrid"/>
        <w:tblW w:w="13405" w:type="dxa"/>
        <w:tblLook w:val="04A0" w:firstRow="1" w:lastRow="0" w:firstColumn="1" w:lastColumn="0" w:noHBand="0" w:noVBand="1"/>
        <w:tblCaption w:val="Lesson Template"/>
      </w:tblPr>
      <w:tblGrid>
        <w:gridCol w:w="6475"/>
        <w:gridCol w:w="1980"/>
        <w:gridCol w:w="4950"/>
      </w:tblGrid>
      <w:tr w:rsidR="00443962" w:rsidRPr="007D4F47" w14:paraId="2B8A76D7" w14:textId="77777777" w:rsidTr="00443962">
        <w:trPr>
          <w:tblHeader/>
        </w:trPr>
        <w:tc>
          <w:tcPr>
            <w:tcW w:w="845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8258922" w14:textId="6040A5D7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="Calibri" w:hAnsi="Calibri" w:cs="Calibri"/>
                <w:b/>
                <w:color w:val="004E89"/>
                <w:sz w:val="28"/>
              </w:rPr>
              <w:t>Instructional Activities</w:t>
            </w:r>
          </w:p>
        </w:tc>
        <w:tc>
          <w:tcPr>
            <w:tcW w:w="49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30AAC8D" w14:textId="77777777" w:rsidR="00443962" w:rsidRPr="007D4F47" w:rsidRDefault="00443962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E2820" w:rsidRPr="007D4F47" w14:paraId="00E7E17C" w14:textId="77777777" w:rsidTr="00E02869">
        <w:tc>
          <w:tcPr>
            <w:tcW w:w="8455" w:type="dxa"/>
            <w:gridSpan w:val="2"/>
          </w:tcPr>
          <w:p w14:paraId="303B2043" w14:textId="77777777" w:rsidR="004E2820" w:rsidRPr="007D4F47" w:rsidRDefault="004E282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Introduction:</w:t>
            </w:r>
          </w:p>
          <w:p w14:paraId="67518394" w14:textId="77777777" w:rsidR="004E2820" w:rsidRPr="000A7B15" w:rsidRDefault="004E2820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50" w:type="dxa"/>
          </w:tcPr>
          <w:p w14:paraId="3D31B6EB" w14:textId="51C48E4F" w:rsidR="004E2820" w:rsidRPr="007D4F47" w:rsidRDefault="004E282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Intro</w:t>
            </w:r>
            <w:r w:rsidR="00E02869" w:rsidRPr="007D4F47">
              <w:rPr>
                <w:rFonts w:asciiTheme="minorHAnsi" w:hAnsiTheme="minorHAnsi" w:cstheme="minorHAnsi"/>
                <w:b/>
                <w:szCs w:val="24"/>
              </w:rPr>
              <w:t>duction</w:t>
            </w: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 Tips:</w:t>
            </w:r>
          </w:p>
          <w:p w14:paraId="374337FA" w14:textId="77777777" w:rsidR="004E2820" w:rsidRPr="007D4F47" w:rsidRDefault="004E2820" w:rsidP="004E282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Explain how the lesson objectives will be shared with learners.</w:t>
            </w:r>
          </w:p>
          <w:p w14:paraId="28C74D29" w14:textId="77777777" w:rsidR="004E2820" w:rsidRPr="007D4F47" w:rsidRDefault="004E2820" w:rsidP="004E282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Make connections to learners’ goals and prior and future lessons.</w:t>
            </w:r>
          </w:p>
        </w:tc>
      </w:tr>
      <w:tr w:rsidR="004E2820" w:rsidRPr="007D4F47" w14:paraId="6C5B2423" w14:textId="77777777" w:rsidTr="00E02869">
        <w:tc>
          <w:tcPr>
            <w:tcW w:w="8455" w:type="dxa"/>
            <w:gridSpan w:val="2"/>
          </w:tcPr>
          <w:p w14:paraId="5AC1FF61" w14:textId="77777777" w:rsidR="004E2820" w:rsidRPr="007D4F47" w:rsidRDefault="004E282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Body:</w:t>
            </w:r>
          </w:p>
          <w:p w14:paraId="5F6F01F5" w14:textId="6F198554" w:rsidR="004E2820" w:rsidRPr="007D4F47" w:rsidRDefault="009E691F" w:rsidP="0051192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Direct Instruction</w:t>
            </w:r>
            <w:r w:rsidR="004E2820" w:rsidRPr="007D4F47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0AAF184" w14:textId="067EC41D" w:rsidR="004E2820" w:rsidRPr="000A7B15" w:rsidRDefault="004E2820" w:rsidP="00511921">
            <w:pPr>
              <w:rPr>
                <w:rFonts w:asciiTheme="minorHAnsi" w:hAnsiTheme="minorHAnsi" w:cstheme="minorHAnsi"/>
                <w:szCs w:val="24"/>
              </w:rPr>
            </w:pPr>
          </w:p>
          <w:p w14:paraId="1544081D" w14:textId="77777777" w:rsidR="004E2820" w:rsidRPr="007D4F47" w:rsidRDefault="004E2820" w:rsidP="0051192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F7FAE7" w14:textId="2F14C2C8" w:rsidR="004E2820" w:rsidRPr="007D4F47" w:rsidRDefault="009E691F" w:rsidP="0051192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Guided Practice</w:t>
            </w:r>
            <w:r w:rsidR="004E2820" w:rsidRPr="007D4F47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D615CDD" w14:textId="77777777" w:rsidR="004E2820" w:rsidRPr="000A7B15" w:rsidRDefault="004E2820" w:rsidP="004E2820">
            <w:pPr>
              <w:rPr>
                <w:rFonts w:asciiTheme="minorHAnsi" w:hAnsiTheme="minorHAnsi" w:cstheme="minorHAnsi"/>
                <w:szCs w:val="24"/>
              </w:rPr>
            </w:pPr>
          </w:p>
          <w:p w14:paraId="2492EA0E" w14:textId="77777777" w:rsidR="004E2820" w:rsidRPr="007D4F47" w:rsidRDefault="004E2820" w:rsidP="004E282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29F407" w14:textId="1BDF9B5D" w:rsidR="004E2820" w:rsidRPr="007D4F47" w:rsidRDefault="004E2820" w:rsidP="004E282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Independent Practice:</w:t>
            </w:r>
          </w:p>
          <w:p w14:paraId="2E1EDD45" w14:textId="77777777" w:rsidR="004E2820" w:rsidRPr="007D4F47" w:rsidRDefault="004E2820" w:rsidP="004E2820">
            <w:pPr>
              <w:pStyle w:val="ListParagraph"/>
              <w:rPr>
                <w:rFonts w:asciiTheme="minorHAnsi" w:hAnsiTheme="minorHAnsi" w:cstheme="minorHAnsi"/>
                <w:b/>
                <w:szCs w:val="24"/>
              </w:rPr>
            </w:pPr>
          </w:p>
          <w:p w14:paraId="711B69DE" w14:textId="77777777" w:rsidR="004E2820" w:rsidRPr="007D4F47" w:rsidRDefault="004E2820" w:rsidP="004E2820">
            <w:pPr>
              <w:pStyle w:val="ListParagrap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950" w:type="dxa"/>
          </w:tcPr>
          <w:p w14:paraId="43B966A1" w14:textId="77777777" w:rsidR="004E2820" w:rsidRPr="007D4F47" w:rsidRDefault="004E2820" w:rsidP="0051192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lastRenderedPageBreak/>
              <w:t>Lesson Body Tips:</w:t>
            </w:r>
          </w:p>
          <w:p w14:paraId="3AA3076E" w14:textId="41E51186" w:rsidR="004E2820" w:rsidRPr="007D4F47" w:rsidRDefault="004E2820" w:rsidP="004E282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 xml:space="preserve">Provide enough detail that another instructor could teach this lesson based on the information </w:t>
            </w:r>
            <w:r w:rsidR="009F0007" w:rsidRPr="007D4F47">
              <w:rPr>
                <w:rFonts w:asciiTheme="minorHAnsi" w:hAnsiTheme="minorHAnsi" w:cstheme="minorHAnsi"/>
                <w:szCs w:val="24"/>
              </w:rPr>
              <w:t>i</w:t>
            </w:r>
            <w:r w:rsidRPr="007D4F47">
              <w:rPr>
                <w:rFonts w:asciiTheme="minorHAnsi" w:hAnsiTheme="minorHAnsi" w:cstheme="minorHAnsi"/>
                <w:szCs w:val="24"/>
              </w:rPr>
              <w:t>n this lesson plan.</w:t>
            </w:r>
          </w:p>
          <w:p w14:paraId="0523C3F2" w14:textId="77777777" w:rsidR="004E2820" w:rsidRPr="007D4F47" w:rsidRDefault="004E2820" w:rsidP="004E282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Include how the students will be grouped, approximate timeframes for each activity, and how technology will be integrated.</w:t>
            </w:r>
          </w:p>
          <w:p w14:paraId="1B60D1BE" w14:textId="2C828398" w:rsidR="009E691F" w:rsidRPr="007D4F47" w:rsidRDefault="009E691F" w:rsidP="006B6F2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lastRenderedPageBreak/>
              <w:t xml:space="preserve">Describe where in the lesson sequence, and how, the </w:t>
            </w:r>
            <w:r w:rsidR="006B6F23" w:rsidRPr="007D4F47">
              <w:rPr>
                <w:rFonts w:asciiTheme="minorHAnsi" w:hAnsiTheme="minorHAnsi" w:cstheme="minorHAnsi"/>
                <w:szCs w:val="24"/>
              </w:rPr>
              <w:t>instructor</w:t>
            </w:r>
            <w:r w:rsidRPr="007D4F47">
              <w:rPr>
                <w:rFonts w:asciiTheme="minorHAnsi" w:hAnsiTheme="minorHAnsi" w:cstheme="minorHAnsi"/>
                <w:szCs w:val="24"/>
              </w:rPr>
              <w:t xml:space="preserve"> will model the target skills and/or tasks for the learners.</w:t>
            </w:r>
          </w:p>
        </w:tc>
      </w:tr>
      <w:tr w:rsidR="009E691F" w:rsidRPr="007D4F47" w14:paraId="20E033FF" w14:textId="77777777" w:rsidTr="00E02869">
        <w:tc>
          <w:tcPr>
            <w:tcW w:w="8455" w:type="dxa"/>
            <w:gridSpan w:val="2"/>
          </w:tcPr>
          <w:p w14:paraId="7F8642CE" w14:textId="77777777" w:rsidR="009E691F" w:rsidRPr="000A7B15" w:rsidRDefault="009E691F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lastRenderedPageBreak/>
              <w:t>Assessment:</w:t>
            </w:r>
          </w:p>
          <w:p w14:paraId="4CB563AD" w14:textId="77777777" w:rsidR="009E691F" w:rsidRPr="000A7B15" w:rsidRDefault="009E691F" w:rsidP="00511921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50" w:type="dxa"/>
          </w:tcPr>
          <w:p w14:paraId="21C7156D" w14:textId="5F4D77F0" w:rsidR="009E691F" w:rsidRPr="007D4F47" w:rsidRDefault="009E691F" w:rsidP="009E691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Assessment Tips:</w:t>
            </w:r>
          </w:p>
          <w:p w14:paraId="02119B00" w14:textId="1F71C099" w:rsidR="009E691F" w:rsidRPr="007D4F47" w:rsidRDefault="009E691F" w:rsidP="009E691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 xml:space="preserve">Describe the ongoing assessments that will be used to check learners’ progress toward the lesson objectives. </w:t>
            </w:r>
          </w:p>
          <w:p w14:paraId="20275B24" w14:textId="787412CF" w:rsidR="009E691F" w:rsidRPr="007D4F47" w:rsidRDefault="009E691F" w:rsidP="009E691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Describe the cumulative assessments that will measure the extent to which learners met the lesson objectives.</w:t>
            </w:r>
          </w:p>
        </w:tc>
      </w:tr>
      <w:tr w:rsidR="004E2820" w:rsidRPr="007D4F47" w14:paraId="5E944974" w14:textId="77777777" w:rsidTr="00E02869">
        <w:tc>
          <w:tcPr>
            <w:tcW w:w="8455" w:type="dxa"/>
            <w:gridSpan w:val="2"/>
          </w:tcPr>
          <w:p w14:paraId="54376ECA" w14:textId="77777777" w:rsidR="004E2820" w:rsidRPr="000A7B15" w:rsidRDefault="004E2820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Conclusion:</w:t>
            </w:r>
          </w:p>
          <w:p w14:paraId="6DA21B37" w14:textId="77777777" w:rsidR="004E2820" w:rsidRPr="000A7B15" w:rsidRDefault="004E2820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50" w:type="dxa"/>
          </w:tcPr>
          <w:p w14:paraId="7EFAF308" w14:textId="77777777" w:rsidR="004E2820" w:rsidRPr="007D4F47" w:rsidRDefault="004E2820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Lesson Conclusion Tips:</w:t>
            </w:r>
          </w:p>
          <w:p w14:paraId="7C4A6307" w14:textId="77777777" w:rsidR="003F07F4" w:rsidRPr="007D4F47" w:rsidRDefault="003F07F4" w:rsidP="004E28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Review lesson objectives.</w:t>
            </w:r>
          </w:p>
          <w:p w14:paraId="4CC5FDC0" w14:textId="77777777" w:rsidR="004E2820" w:rsidRPr="007D4F47" w:rsidRDefault="004E2820" w:rsidP="004E28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Provide an opportunity for student reflection.</w:t>
            </w:r>
          </w:p>
          <w:p w14:paraId="62A4927A" w14:textId="77777777" w:rsidR="004E2820" w:rsidRPr="007D4F47" w:rsidRDefault="004E2820" w:rsidP="003F07F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Connect to prior and future learning.</w:t>
            </w:r>
          </w:p>
        </w:tc>
      </w:tr>
      <w:tr w:rsidR="00B8109F" w:rsidRPr="007D4F47" w14:paraId="662B24A4" w14:textId="77777777" w:rsidTr="00E02869">
        <w:tc>
          <w:tcPr>
            <w:tcW w:w="13405" w:type="dxa"/>
            <w:gridSpan w:val="3"/>
          </w:tcPr>
          <w:p w14:paraId="79D2DFFF" w14:textId="77777777" w:rsidR="00B8109F" w:rsidRPr="000A7B15" w:rsidRDefault="00511921" w:rsidP="00B8109F">
            <w:p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Lesson Extension:  </w:t>
            </w:r>
          </w:p>
          <w:p w14:paraId="29E83951" w14:textId="77777777" w:rsidR="00511921" w:rsidRPr="007D4F47" w:rsidRDefault="00511921" w:rsidP="0051192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Homework: </w:t>
            </w:r>
          </w:p>
          <w:p w14:paraId="4CEB9FAF" w14:textId="77777777" w:rsidR="00511921" w:rsidRPr="000A7B15" w:rsidRDefault="00511921" w:rsidP="00511921">
            <w:pPr>
              <w:rPr>
                <w:rFonts w:asciiTheme="minorHAnsi" w:hAnsiTheme="minorHAnsi" w:cstheme="minorHAnsi"/>
                <w:szCs w:val="24"/>
              </w:rPr>
            </w:pPr>
          </w:p>
          <w:p w14:paraId="0659CC74" w14:textId="2804BE48" w:rsidR="00511921" w:rsidRPr="007D4F47" w:rsidRDefault="00511921" w:rsidP="0051192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 xml:space="preserve">Additional </w:t>
            </w:r>
            <w:r w:rsidR="0072750F" w:rsidRPr="007D4F47">
              <w:rPr>
                <w:rFonts w:asciiTheme="minorHAnsi" w:hAnsiTheme="minorHAnsi" w:cstheme="minorHAnsi"/>
                <w:b/>
                <w:szCs w:val="24"/>
              </w:rPr>
              <w:t xml:space="preserve">enrichment / </w:t>
            </w:r>
            <w:r w:rsidRPr="007D4F47">
              <w:rPr>
                <w:rFonts w:asciiTheme="minorHAnsi" w:hAnsiTheme="minorHAnsi" w:cstheme="minorHAnsi"/>
                <w:b/>
                <w:szCs w:val="24"/>
              </w:rPr>
              <w:t>practice opportunities:</w:t>
            </w:r>
          </w:p>
          <w:p w14:paraId="59048791" w14:textId="44B33AB8" w:rsidR="006B6F23" w:rsidRPr="000A7B15" w:rsidRDefault="006B6F23" w:rsidP="006B6F23">
            <w:pPr>
              <w:rPr>
                <w:rFonts w:asciiTheme="minorHAnsi" w:hAnsiTheme="minorHAnsi" w:cstheme="minorHAnsi"/>
                <w:szCs w:val="24"/>
              </w:rPr>
            </w:pPr>
          </w:p>
          <w:p w14:paraId="3E052361" w14:textId="77777777" w:rsidR="00511921" w:rsidRPr="000A7B15" w:rsidRDefault="00511921" w:rsidP="00B8109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6E8A" w:rsidRPr="007D4F47" w14:paraId="4B27D86D" w14:textId="77777777" w:rsidTr="00E02869">
        <w:tc>
          <w:tcPr>
            <w:tcW w:w="13405" w:type="dxa"/>
            <w:gridSpan w:val="3"/>
          </w:tcPr>
          <w:p w14:paraId="2D12F403" w14:textId="35F8CA6A" w:rsidR="00A86E8A" w:rsidRPr="007D4F47" w:rsidRDefault="009E691F" w:rsidP="00B810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Check</w:t>
            </w:r>
            <w:r w:rsidR="00A86E8A" w:rsidRPr="007D4F47">
              <w:rPr>
                <w:rFonts w:asciiTheme="minorHAnsi" w:hAnsiTheme="minorHAnsi" w:cstheme="minorHAnsi"/>
                <w:b/>
                <w:szCs w:val="24"/>
              </w:rPr>
              <w:t xml:space="preserve"> to ensure that your lesson address</w:t>
            </w:r>
            <w:r w:rsidR="00F63C8A" w:rsidRPr="007D4F47">
              <w:rPr>
                <w:rFonts w:asciiTheme="minorHAnsi" w:hAnsiTheme="minorHAnsi" w:cstheme="minorHAnsi"/>
                <w:b/>
                <w:szCs w:val="24"/>
              </w:rPr>
              <w:t>es</w:t>
            </w:r>
            <w:r w:rsidR="00A86E8A" w:rsidRPr="007D4F47">
              <w:rPr>
                <w:rFonts w:asciiTheme="minorHAnsi" w:hAnsiTheme="minorHAnsi" w:cstheme="minorHAnsi"/>
                <w:b/>
                <w:szCs w:val="24"/>
              </w:rPr>
              <w:t xml:space="preserve"> the Key Shifts in the CCRS:</w:t>
            </w:r>
          </w:p>
        </w:tc>
      </w:tr>
      <w:tr w:rsidR="00A86E8A" w:rsidRPr="007D4F47" w14:paraId="787C05B5" w14:textId="77777777" w:rsidTr="002B7FB6">
        <w:tc>
          <w:tcPr>
            <w:tcW w:w="6475" w:type="dxa"/>
          </w:tcPr>
          <w:p w14:paraId="26AE9035" w14:textId="53A8A600" w:rsidR="00A86E8A" w:rsidRPr="007D4F47" w:rsidRDefault="00A86E8A" w:rsidP="00A86E8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ELA Key Shifts:</w:t>
            </w:r>
          </w:p>
          <w:p w14:paraId="11DF04D8" w14:textId="1FF5960B" w:rsidR="00A86E8A" w:rsidRPr="00507270" w:rsidRDefault="001A7379" w:rsidP="00507270">
            <w:pPr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640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7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5072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86E8A" w:rsidRPr="00507270">
              <w:rPr>
                <w:rFonts w:asciiTheme="minorHAnsi" w:hAnsiTheme="minorHAnsi" w:cstheme="minorHAnsi"/>
                <w:szCs w:val="24"/>
              </w:rPr>
              <w:t>Text Complexity</w:t>
            </w:r>
          </w:p>
          <w:p w14:paraId="33C97FCD" w14:textId="0C18CCD9" w:rsidR="00A86E8A" w:rsidRPr="00507270" w:rsidRDefault="001A7379" w:rsidP="00507270">
            <w:pPr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6896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70"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sdtContent>
            </w:sdt>
            <w:r w:rsidR="005072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86E8A" w:rsidRPr="00507270">
              <w:rPr>
                <w:rFonts w:asciiTheme="minorHAnsi" w:hAnsiTheme="minorHAnsi" w:cstheme="minorHAnsi"/>
                <w:szCs w:val="24"/>
              </w:rPr>
              <w:t>Evidence</w:t>
            </w:r>
          </w:p>
          <w:p w14:paraId="422EA419" w14:textId="6F658FFB" w:rsidR="00A86E8A" w:rsidRPr="00507270" w:rsidRDefault="001A7379" w:rsidP="00507270">
            <w:pPr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8658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70"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sdtContent>
            </w:sdt>
            <w:r w:rsidR="005072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86E8A" w:rsidRPr="00507270">
              <w:rPr>
                <w:rFonts w:asciiTheme="minorHAnsi" w:hAnsiTheme="minorHAnsi" w:cstheme="minorHAnsi"/>
                <w:szCs w:val="24"/>
              </w:rPr>
              <w:t>Building Knowledge</w:t>
            </w:r>
          </w:p>
        </w:tc>
        <w:tc>
          <w:tcPr>
            <w:tcW w:w="6930" w:type="dxa"/>
            <w:gridSpan w:val="2"/>
          </w:tcPr>
          <w:p w14:paraId="169B4139" w14:textId="77777777" w:rsidR="00A86E8A" w:rsidRPr="007D4F47" w:rsidRDefault="00A86E8A" w:rsidP="00A86E8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Math Key Shifts:</w:t>
            </w:r>
          </w:p>
          <w:p w14:paraId="0D4E6BBA" w14:textId="4E1DBA47" w:rsidR="00A86E8A" w:rsidRPr="00507270" w:rsidRDefault="001A7379" w:rsidP="00507270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21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7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5072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86E8A" w:rsidRPr="00507270">
              <w:rPr>
                <w:rFonts w:asciiTheme="minorHAnsi" w:hAnsiTheme="minorHAnsi" w:cstheme="minorHAnsi"/>
                <w:szCs w:val="24"/>
              </w:rPr>
              <w:t>Focus</w:t>
            </w:r>
          </w:p>
          <w:p w14:paraId="12BF2382" w14:textId="77777777" w:rsidR="00507270" w:rsidRDefault="001A7379" w:rsidP="00507270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733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7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5072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86E8A" w:rsidRPr="00507270">
              <w:rPr>
                <w:rFonts w:asciiTheme="minorHAnsi" w:hAnsiTheme="minorHAnsi" w:cstheme="minorHAnsi"/>
                <w:szCs w:val="24"/>
              </w:rPr>
              <w:t>Coherence</w:t>
            </w:r>
          </w:p>
          <w:p w14:paraId="78F1D92B" w14:textId="3DCA64FF" w:rsidR="00F33956" w:rsidRPr="00507270" w:rsidRDefault="001A7379" w:rsidP="00507270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817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7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5072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86E8A" w:rsidRPr="00507270">
              <w:rPr>
                <w:rFonts w:asciiTheme="minorHAnsi" w:hAnsiTheme="minorHAnsi" w:cstheme="minorHAnsi"/>
                <w:szCs w:val="24"/>
              </w:rPr>
              <w:t>Rigor</w:t>
            </w:r>
          </w:p>
          <w:p w14:paraId="052506A1" w14:textId="44909005" w:rsidR="006B6F23" w:rsidRPr="007D4F47" w:rsidRDefault="006B6F23" w:rsidP="006B6F23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4C58350C" w14:textId="77777777" w:rsidR="00507270" w:rsidRDefault="00507270" w:rsidP="000A7B15">
      <w:pPr>
        <w:rPr>
          <w:rFonts w:ascii="Calibri" w:hAnsi="Calibri" w:cs="Calibri"/>
          <w:b/>
          <w:color w:val="004E89"/>
          <w:sz w:val="28"/>
        </w:rPr>
      </w:pPr>
    </w:p>
    <w:p w14:paraId="5618A94C" w14:textId="77777777" w:rsidR="00507270" w:rsidRDefault="00507270" w:rsidP="000A7B15">
      <w:pPr>
        <w:rPr>
          <w:rFonts w:ascii="Calibri" w:hAnsi="Calibri" w:cs="Calibri"/>
          <w:b/>
          <w:color w:val="004E89"/>
          <w:sz w:val="28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  <w:tblCaption w:val="Instructor Reflection After the Lesson"/>
      </w:tblPr>
      <w:tblGrid>
        <w:gridCol w:w="13405"/>
      </w:tblGrid>
      <w:tr w:rsidR="00443962" w:rsidRPr="007D4F47" w14:paraId="3D71B3D6" w14:textId="77777777" w:rsidTr="00443962">
        <w:trPr>
          <w:tblHeader/>
        </w:trPr>
        <w:tc>
          <w:tcPr>
            <w:tcW w:w="134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D082B4A" w14:textId="7D3EB990" w:rsidR="00443962" w:rsidRPr="00443962" w:rsidRDefault="00443962" w:rsidP="00B8109F">
            <w:pPr>
              <w:rPr>
                <w:rFonts w:ascii="Calibri" w:hAnsi="Calibri" w:cs="Calibri"/>
                <w:b/>
                <w:color w:val="004E89"/>
                <w:sz w:val="28"/>
              </w:rPr>
            </w:pPr>
            <w:r>
              <w:rPr>
                <w:rFonts w:ascii="Calibri" w:hAnsi="Calibri" w:cs="Calibri"/>
                <w:b/>
                <w:color w:val="004E89"/>
                <w:sz w:val="28"/>
              </w:rPr>
              <w:lastRenderedPageBreak/>
              <w:t>Instructor Reflection After the Lesson</w:t>
            </w:r>
          </w:p>
        </w:tc>
      </w:tr>
      <w:tr w:rsidR="00B8109F" w:rsidRPr="007D4F47" w14:paraId="344755D3" w14:textId="77777777" w:rsidTr="00E02869">
        <w:tc>
          <w:tcPr>
            <w:tcW w:w="13405" w:type="dxa"/>
          </w:tcPr>
          <w:p w14:paraId="48F3EBF0" w14:textId="5FD81F54" w:rsidR="00B8109F" w:rsidRPr="007D4F47" w:rsidRDefault="00B8109F" w:rsidP="00B8109F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7D4F47">
              <w:rPr>
                <w:rFonts w:asciiTheme="minorHAnsi" w:hAnsiTheme="minorHAnsi" w:cstheme="minorHAnsi"/>
                <w:b/>
                <w:szCs w:val="24"/>
              </w:rPr>
              <w:t>Instructor Reflection Questions</w:t>
            </w:r>
            <w:r w:rsidR="009E691F" w:rsidRPr="007D4F47">
              <w:rPr>
                <w:rFonts w:asciiTheme="minorHAnsi" w:hAnsiTheme="minorHAnsi" w:cstheme="minorHAnsi"/>
                <w:b/>
                <w:szCs w:val="24"/>
              </w:rPr>
              <w:t xml:space="preserve"> (to be completed after teaching the lesson)</w:t>
            </w:r>
            <w:r w:rsidRPr="007D4F47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0AF2157" w14:textId="77777777" w:rsidR="00B8109F" w:rsidRPr="007D4F47" w:rsidRDefault="000633C0" w:rsidP="00B810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What went well in the lesson?</w:t>
            </w:r>
          </w:p>
          <w:p w14:paraId="699EE78F" w14:textId="77777777" w:rsidR="000633C0" w:rsidRPr="007D4F47" w:rsidRDefault="000633C0" w:rsidP="00B810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What did not go well in the lesson?</w:t>
            </w:r>
          </w:p>
          <w:p w14:paraId="10265ACE" w14:textId="77777777" w:rsidR="000633C0" w:rsidRPr="007D4F47" w:rsidRDefault="000633C0" w:rsidP="00B810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Did the learners meet the lesson objectives?  If not, why?</w:t>
            </w:r>
          </w:p>
          <w:p w14:paraId="14E87118" w14:textId="605E7F98" w:rsidR="004E2820" w:rsidRPr="007D4F47" w:rsidRDefault="000633C0" w:rsidP="006B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7D4F47">
              <w:rPr>
                <w:rFonts w:asciiTheme="minorHAnsi" w:hAnsiTheme="minorHAnsi" w:cstheme="minorHAnsi"/>
                <w:szCs w:val="24"/>
              </w:rPr>
              <w:t>What changes should be made for next time the lesson is taught?</w:t>
            </w:r>
          </w:p>
        </w:tc>
      </w:tr>
    </w:tbl>
    <w:p w14:paraId="2FB44AA8" w14:textId="77777777" w:rsidR="00B8109F" w:rsidRPr="007D4F47" w:rsidRDefault="00B8109F" w:rsidP="006B6F23">
      <w:pPr>
        <w:rPr>
          <w:rFonts w:asciiTheme="minorHAnsi" w:hAnsiTheme="minorHAnsi" w:cstheme="minorHAnsi"/>
          <w:szCs w:val="24"/>
        </w:rPr>
      </w:pPr>
    </w:p>
    <w:sectPr w:rsidR="00B8109F" w:rsidRPr="007D4F47" w:rsidSect="00E0286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C649A" w14:textId="77777777" w:rsidR="001A7379" w:rsidRDefault="001A7379" w:rsidP="005A7917">
      <w:r>
        <w:separator/>
      </w:r>
    </w:p>
  </w:endnote>
  <w:endnote w:type="continuationSeparator" w:id="0">
    <w:p w14:paraId="454A5DFD" w14:textId="77777777" w:rsidR="001A7379" w:rsidRDefault="001A7379" w:rsidP="005A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C1AC" w14:textId="5C4C2E51" w:rsidR="000A7B15" w:rsidRPr="000A7B15" w:rsidRDefault="005A7917">
    <w:pPr>
      <w:pStyle w:val="Footer"/>
      <w:rPr>
        <w:rFonts w:ascii="Calibri" w:hAnsi="Calibri" w:cs="Calibri"/>
        <w:noProof/>
      </w:rPr>
    </w:pPr>
    <w:r w:rsidRPr="005A7917">
      <w:rPr>
        <w:rFonts w:ascii="Calibri" w:hAnsi="Calibri" w:cs="Calibri"/>
      </w:rPr>
      <w:t>Lesson Plan Template</w:t>
    </w:r>
    <w:r w:rsidRPr="005A7917">
      <w:rPr>
        <w:rFonts w:ascii="Calibri" w:hAnsi="Calibri" w:cs="Calibri"/>
      </w:rPr>
      <w:ptab w:relativeTo="margin" w:alignment="center" w:leader="none"/>
    </w:r>
    <w:r w:rsidRPr="005A7917">
      <w:rPr>
        <w:rFonts w:ascii="Calibri" w:hAnsi="Calibri" w:cs="Calibri"/>
      </w:rPr>
      <w:ptab w:relativeTo="margin" w:alignment="right" w:leader="none"/>
    </w:r>
    <w:r w:rsidRPr="005A7917">
      <w:rPr>
        <w:rFonts w:ascii="Calibri" w:hAnsi="Calibri" w:cs="Calibri"/>
      </w:rPr>
      <w:fldChar w:fldCharType="begin"/>
    </w:r>
    <w:r w:rsidRPr="005A7917">
      <w:rPr>
        <w:rFonts w:ascii="Calibri" w:hAnsi="Calibri" w:cs="Calibri"/>
      </w:rPr>
      <w:instrText xml:space="preserve"> PAGE   \* MERGEFORMAT </w:instrText>
    </w:r>
    <w:r w:rsidRPr="005A7917">
      <w:rPr>
        <w:rFonts w:ascii="Calibri" w:hAnsi="Calibri" w:cs="Calibri"/>
      </w:rPr>
      <w:fldChar w:fldCharType="separate"/>
    </w:r>
    <w:r w:rsidR="00B5457A">
      <w:rPr>
        <w:rFonts w:ascii="Calibri" w:hAnsi="Calibri" w:cs="Calibri"/>
        <w:noProof/>
      </w:rPr>
      <w:t>4</w:t>
    </w:r>
    <w:r w:rsidRPr="005A7917">
      <w:rPr>
        <w:rFonts w:ascii="Calibri" w:hAnsi="Calibri" w:cs="Calibri"/>
        <w:noProof/>
      </w:rPr>
      <w:fldChar w:fldCharType="end"/>
    </w:r>
    <w:r w:rsidR="00B5457A">
      <w:rPr>
        <w:rFonts w:ascii="Calibri" w:hAnsi="Calibri" w:cs="Calibri"/>
        <w:noProof/>
      </w:rPr>
      <w:br/>
      <w:t>Last revised: 9-24</w:t>
    </w:r>
    <w:r w:rsidR="000A7B15">
      <w:rPr>
        <w:rFonts w:ascii="Calibri" w:hAnsi="Calibri" w:cs="Calibri"/>
        <w:noProof/>
      </w:rPr>
      <w:t>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D2A12" w14:textId="77777777" w:rsidR="001A7379" w:rsidRDefault="001A7379" w:rsidP="005A7917">
      <w:r>
        <w:separator/>
      </w:r>
    </w:p>
  </w:footnote>
  <w:footnote w:type="continuationSeparator" w:id="0">
    <w:p w14:paraId="642F754E" w14:textId="77777777" w:rsidR="001A7379" w:rsidRDefault="001A7379" w:rsidP="005A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641E"/>
    <w:multiLevelType w:val="hybridMultilevel"/>
    <w:tmpl w:val="B462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711D"/>
    <w:multiLevelType w:val="hybridMultilevel"/>
    <w:tmpl w:val="9030E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64FEC"/>
    <w:multiLevelType w:val="hybridMultilevel"/>
    <w:tmpl w:val="D15C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76A83"/>
    <w:multiLevelType w:val="hybridMultilevel"/>
    <w:tmpl w:val="CB8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69DA"/>
    <w:multiLevelType w:val="hybridMultilevel"/>
    <w:tmpl w:val="EAD0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8452A"/>
    <w:multiLevelType w:val="hybridMultilevel"/>
    <w:tmpl w:val="957AFCAA"/>
    <w:lvl w:ilvl="0" w:tplc="82C4300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84FAD"/>
    <w:multiLevelType w:val="hybridMultilevel"/>
    <w:tmpl w:val="E03E4D3E"/>
    <w:lvl w:ilvl="0" w:tplc="82C430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81CDE"/>
    <w:multiLevelType w:val="hybridMultilevel"/>
    <w:tmpl w:val="4CAA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F71F7"/>
    <w:multiLevelType w:val="hybridMultilevel"/>
    <w:tmpl w:val="6318F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5E36C2"/>
    <w:multiLevelType w:val="hybridMultilevel"/>
    <w:tmpl w:val="D2546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912D5F"/>
    <w:multiLevelType w:val="hybridMultilevel"/>
    <w:tmpl w:val="808290E0"/>
    <w:lvl w:ilvl="0" w:tplc="82C430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75A96"/>
    <w:multiLevelType w:val="hybridMultilevel"/>
    <w:tmpl w:val="D9EE2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9F"/>
    <w:rsid w:val="00006013"/>
    <w:rsid w:val="00023DE8"/>
    <w:rsid w:val="000633C0"/>
    <w:rsid w:val="0008383B"/>
    <w:rsid w:val="000A7B15"/>
    <w:rsid w:val="001A7379"/>
    <w:rsid w:val="00240A8E"/>
    <w:rsid w:val="0029152E"/>
    <w:rsid w:val="002B7FB6"/>
    <w:rsid w:val="00381944"/>
    <w:rsid w:val="003F07F4"/>
    <w:rsid w:val="00443962"/>
    <w:rsid w:val="004746D4"/>
    <w:rsid w:val="004E2820"/>
    <w:rsid w:val="00507270"/>
    <w:rsid w:val="00511921"/>
    <w:rsid w:val="005A2749"/>
    <w:rsid w:val="005A7917"/>
    <w:rsid w:val="005E1520"/>
    <w:rsid w:val="005F1A35"/>
    <w:rsid w:val="0069708A"/>
    <w:rsid w:val="006B6F23"/>
    <w:rsid w:val="00726478"/>
    <w:rsid w:val="0072750F"/>
    <w:rsid w:val="007D4F47"/>
    <w:rsid w:val="00876BFF"/>
    <w:rsid w:val="00907426"/>
    <w:rsid w:val="009C7503"/>
    <w:rsid w:val="009E691F"/>
    <w:rsid w:val="009F0007"/>
    <w:rsid w:val="00A739A0"/>
    <w:rsid w:val="00A86E8A"/>
    <w:rsid w:val="00B437A1"/>
    <w:rsid w:val="00B5457A"/>
    <w:rsid w:val="00B743BC"/>
    <w:rsid w:val="00B8109F"/>
    <w:rsid w:val="00C37FAA"/>
    <w:rsid w:val="00DC1FB4"/>
    <w:rsid w:val="00E00989"/>
    <w:rsid w:val="00E02869"/>
    <w:rsid w:val="00F33956"/>
    <w:rsid w:val="00F566B6"/>
    <w:rsid w:val="00F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86F9"/>
  <w15:chartTrackingRefBased/>
  <w15:docId w15:val="{0A3F7BC7-7B31-4016-801A-C16F559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17"/>
  </w:style>
  <w:style w:type="paragraph" w:styleId="Footer">
    <w:name w:val="footer"/>
    <w:basedOn w:val="Normal"/>
    <w:link w:val="FooterChar"/>
    <w:uiPriority w:val="99"/>
    <w:unhideWhenUsed/>
    <w:rsid w:val="005A7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2145</Characters>
  <Application>Microsoft Office Word</Application>
  <DocSecurity>0</DocSecurity>
  <Lines>143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Edwards</dc:creator>
  <cp:keywords/>
  <dc:description/>
  <cp:lastModifiedBy>Destiny Simpson</cp:lastModifiedBy>
  <cp:revision>3</cp:revision>
  <dcterms:created xsi:type="dcterms:W3CDTF">2020-09-24T19:13:00Z</dcterms:created>
  <dcterms:modified xsi:type="dcterms:W3CDTF">2020-09-24T19:16:00Z</dcterms:modified>
</cp:coreProperties>
</file>